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6A" w:rsidRPr="00FD59DD" w:rsidRDefault="001C68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 xml:space="preserve">Конспект совместной игровой  деятельности </w:t>
      </w:r>
      <w:r w:rsidR="00412477" w:rsidRPr="00FD59DD"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 xml:space="preserve">Тема:  </w:t>
      </w:r>
      <w:r w:rsidR="00412477" w:rsidRPr="00FD59DD">
        <w:rPr>
          <w:rFonts w:ascii="Times New Roman" w:hAnsi="Times New Roman" w:cs="Times New Roman"/>
          <w:sz w:val="28"/>
          <w:szCs w:val="28"/>
        </w:rPr>
        <w:t xml:space="preserve">«Путешествие по стране Транспорта» </w:t>
      </w:r>
      <w:r w:rsidRPr="00FD59D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12477" w:rsidRPr="00FD59DD" w:rsidRDefault="001C68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>Цель:</w:t>
      </w:r>
      <w:r w:rsidR="0085021B" w:rsidRPr="00FD59DD">
        <w:rPr>
          <w:rFonts w:ascii="Times New Roman" w:hAnsi="Times New Roman" w:cs="Times New Roman"/>
          <w:sz w:val="28"/>
          <w:szCs w:val="28"/>
        </w:rPr>
        <w:t xml:space="preserve"> </w:t>
      </w:r>
      <w:r w:rsidR="00412477" w:rsidRPr="00FD59DD">
        <w:rPr>
          <w:rFonts w:ascii="Times New Roman" w:hAnsi="Times New Roman" w:cs="Times New Roman"/>
          <w:sz w:val="28"/>
          <w:szCs w:val="28"/>
        </w:rPr>
        <w:t xml:space="preserve"> уточнить  знания детей о родовом понятии «транспорт», его дифференциации (наземный, водный, воздушный).</w:t>
      </w:r>
      <w:r w:rsidR="0085021B" w:rsidRPr="00FD59DD">
        <w:rPr>
          <w:rFonts w:ascii="Times New Roman" w:hAnsi="Times New Roman" w:cs="Times New Roman"/>
          <w:sz w:val="28"/>
          <w:szCs w:val="28"/>
        </w:rPr>
        <w:t xml:space="preserve"> </w:t>
      </w:r>
      <w:r w:rsidR="00412477"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наземном, водном и воздушном видах транспорта.</w:t>
      </w:r>
      <w:r w:rsidR="0085021B" w:rsidRPr="00FD59DD">
        <w:rPr>
          <w:rFonts w:ascii="Times New Roman" w:hAnsi="Times New Roman" w:cs="Times New Roman"/>
          <w:sz w:val="28"/>
          <w:szCs w:val="28"/>
        </w:rPr>
        <w:t xml:space="preserve"> </w:t>
      </w:r>
      <w:r w:rsidR="00412477"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виды специального транспорта.</w:t>
      </w:r>
    </w:p>
    <w:p w:rsidR="00412477" w:rsidRPr="00FD59DD" w:rsidRDefault="00412477" w:rsidP="00FD59D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профессии людей, которые управляют различными видами транспорта.</w:t>
      </w:r>
    </w:p>
    <w:p w:rsidR="00412477" w:rsidRPr="00FD59DD" w:rsidRDefault="00412477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технике, к профессиям. </w:t>
      </w:r>
      <w:r w:rsidRPr="00FD59DD">
        <w:rPr>
          <w:rFonts w:ascii="Times New Roman" w:hAnsi="Times New Roman" w:cs="Times New Roman"/>
          <w:sz w:val="28"/>
          <w:szCs w:val="28"/>
        </w:rPr>
        <w:t>Развивать умение строить  полные ответы, стимулировать желание участвовать в беседе, развивать слуховое и зрительное внимание, память.</w:t>
      </w:r>
      <w:r w:rsidR="0085021B" w:rsidRPr="00FD59DD">
        <w:rPr>
          <w:rFonts w:ascii="Times New Roman" w:hAnsi="Times New Roman" w:cs="Times New Roman"/>
          <w:sz w:val="28"/>
          <w:szCs w:val="28"/>
        </w:rPr>
        <w:t xml:space="preserve"> </w:t>
      </w:r>
      <w:r w:rsidRPr="00FD59DD">
        <w:rPr>
          <w:rFonts w:ascii="Times New Roman" w:hAnsi="Times New Roman" w:cs="Times New Roman"/>
          <w:sz w:val="28"/>
          <w:szCs w:val="28"/>
        </w:rPr>
        <w:t xml:space="preserve">Учить детей участвовать в </w:t>
      </w:r>
      <w:proofErr w:type="spellStart"/>
      <w:r w:rsidRPr="00FD59DD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FD59DD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Pr="00FD59DD">
        <w:rPr>
          <w:rFonts w:ascii="Times New Roman" w:hAnsi="Times New Roman" w:cs="Times New Roman"/>
          <w:sz w:val="28"/>
          <w:szCs w:val="28"/>
        </w:rPr>
        <w:t xml:space="preserve">; </w:t>
      </w:r>
      <w:r w:rsidRPr="00FD59D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умение составлять целое из частей, развивать мышление.</w:t>
      </w:r>
      <w:r w:rsidRPr="00FD59DD">
        <w:rPr>
          <w:rFonts w:ascii="Times New Roman" w:hAnsi="Times New Roman" w:cs="Times New Roman"/>
          <w:sz w:val="28"/>
          <w:szCs w:val="28"/>
        </w:rPr>
        <w:t xml:space="preserve"> </w:t>
      </w:r>
      <w:r w:rsidRPr="00FD59DD">
        <w:rPr>
          <w:rFonts w:ascii="Times New Roman" w:hAnsi="Times New Roman" w:cs="Times New Roman"/>
          <w:sz w:val="28"/>
          <w:szCs w:val="28"/>
        </w:rPr>
        <w:t>Развивать мелкую и общую моторику.</w:t>
      </w:r>
      <w:r w:rsidR="0085021B" w:rsidRPr="00FD59DD">
        <w:rPr>
          <w:rFonts w:ascii="Times New Roman" w:hAnsi="Times New Roman" w:cs="Times New Roman"/>
          <w:sz w:val="28"/>
          <w:szCs w:val="28"/>
        </w:rPr>
        <w:t xml:space="preserve"> </w:t>
      </w:r>
      <w:r w:rsidRPr="00FD59D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работу по овладению детьми умения совместной деятельности, добиваться результата, быть внимательными друг к другу.</w:t>
      </w:r>
      <w:r w:rsidRPr="00FD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59D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Продолжить работу по развитию умения внимательно слушать и отгадывать загадки.</w:t>
      </w:r>
      <w:r w:rsidRPr="00FD59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59DD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с детьми приёмы сгибания листа определённой формы (квадрат) пополам, развивать творчество и воображение, упражнять в создании коллективного панно.</w:t>
      </w:r>
    </w:p>
    <w:p w:rsidR="0085021B" w:rsidRPr="00FD59DD" w:rsidRDefault="001C68E1" w:rsidP="00FD59D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9DD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85021B" w:rsidRPr="00FD59DD">
        <w:rPr>
          <w:rFonts w:ascii="Times New Roman" w:hAnsi="Times New Roman" w:cs="Times New Roman"/>
          <w:sz w:val="28"/>
          <w:szCs w:val="28"/>
        </w:rPr>
        <w:t xml:space="preserve"> </w:t>
      </w:r>
      <w:r w:rsidR="0085021B"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 мультимедиа; слайды с изображением разнообразных видов транспортных средств;  </w:t>
      </w:r>
      <w:r w:rsidR="0085021B" w:rsidRPr="00FD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Разрезные картинки: спецмашин - скорая помощь, полиция, пожарная.</w:t>
      </w:r>
    </w:p>
    <w:p w:rsidR="0085021B" w:rsidRPr="00FD59DD" w:rsidRDefault="0085021B" w:rsidP="00FD59D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к инсценировке: маски животных лисы, ёжа, зайца, белки, петушок, кошки, машина из мягкого модуля, аудиозапись песни «Машина едет, гудит».</w:t>
      </w:r>
      <w:proofErr w:type="gramEnd"/>
      <w:r w:rsidRPr="00FD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 для конструирования из бумаги: цветная бумага - 1 квадрат на каждого ребенка, клей-карандаш, ватман, схемы настроения человека (грустное, весёлое).</w:t>
      </w:r>
    </w:p>
    <w:p w:rsidR="0085021B" w:rsidRPr="00FD59DD" w:rsidRDefault="0085021B" w:rsidP="00FD59D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Аудиозаписи к песням «Мы едем, едем, едем», «Маленький кораблик», весёлая музыка. </w:t>
      </w:r>
    </w:p>
    <w:p w:rsidR="0085021B" w:rsidRPr="00FD59DD" w:rsidRDefault="0085021B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C68E1" w:rsidRDefault="0085021B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 xml:space="preserve">                                     Ход совместной деятельности: </w:t>
      </w:r>
    </w:p>
    <w:p w:rsidR="00355EFF" w:rsidRPr="00FD59DD" w:rsidRDefault="00355EFF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021B" w:rsidRPr="00FD59DD" w:rsidRDefault="001C68E1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 xml:space="preserve"> 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Ребята вы любите путешествовать? А вы хотите отправиться в путешествие? </w:t>
      </w:r>
      <w:r w:rsidR="009A7343" w:rsidRPr="00FD59DD">
        <w:rPr>
          <w:rFonts w:ascii="Times New Roman" w:hAnsi="Times New Roman" w:cs="Times New Roman"/>
          <w:color w:val="000000"/>
          <w:sz w:val="28"/>
          <w:szCs w:val="28"/>
        </w:rPr>
        <w:t>А с кем бы вы хотели встретиться, о чём бы хотели узнать во время путешествия?</w:t>
      </w:r>
    </w:p>
    <w:p w:rsidR="009A7343" w:rsidRPr="00FD59DD" w:rsidRDefault="0085021B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7343" w:rsidRPr="00FD59DD">
        <w:rPr>
          <w:rFonts w:ascii="Times New Roman" w:hAnsi="Times New Roman" w:cs="Times New Roman"/>
          <w:color w:val="000000"/>
          <w:sz w:val="28"/>
          <w:szCs w:val="28"/>
        </w:rPr>
        <w:t>едагог выслушивает ответы детей, дела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ет обобщение</w:t>
      </w:r>
      <w:r w:rsidR="009A7343" w:rsidRPr="00FD59D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9A7343" w:rsidRPr="00FD59D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9A7343" w:rsidRPr="00FD59DD">
        <w:rPr>
          <w:rFonts w:ascii="Times New Roman" w:hAnsi="Times New Roman" w:cs="Times New Roman"/>
          <w:color w:val="000000"/>
          <w:sz w:val="28"/>
          <w:szCs w:val="28"/>
        </w:rPr>
        <w:t>Может быть, ваши желания и исполнятся. Нас ждут не только интересные встречи, сюрпризы, но и трудности. Не испугаетесь? Вам потребуются знания, воображение, фантазия. А чтобы у вас всё получалось: вы должны быть дружными, помогать и поддерживать друг друга! </w:t>
      </w: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Посмотрите на картинки и догадайтесь, в какую страну мы отправимся</w:t>
      </w: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. </w:t>
      </w: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85021B"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магнитной доске </w:t>
      </w: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картинки разного транспорта).</w:t>
      </w: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В страну транспорта.</w:t>
      </w: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Правильно! Мы отправимся в увлекательное путешествие по стране Транспорта со своими друзьями.</w:t>
      </w: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"Собрались все дети в круг. </w:t>
      </w: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Я твой друг и ты мой друг.</w:t>
      </w: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Рома друг, и Ксюша друг, Артём друг, и Рита друг,</w:t>
      </w: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Эля друг, и  Вероника 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тоже друг.</w:t>
      </w: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(дети называют стоящего рядом товарища по кругу и дают руку)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br/>
        <w:t>Крепко за руки возьмёмся. И  друг другу улыбнёмся".</w:t>
      </w:r>
    </w:p>
    <w:p w:rsidR="001C68E1" w:rsidRPr="00FD59DD" w:rsidRDefault="009A7343" w:rsidP="00FD59DD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На чём бы вы хотели  отправить</w:t>
      </w:r>
      <w:r w:rsidR="001C68E1" w:rsidRPr="00FD59DD">
        <w:rPr>
          <w:rFonts w:ascii="Times New Roman" w:hAnsi="Times New Roman" w:cs="Times New Roman"/>
          <w:color w:val="000000"/>
          <w:sz w:val="28"/>
          <w:szCs w:val="28"/>
        </w:rPr>
        <w:t>ся в путешествие? </w:t>
      </w:r>
      <w:r w:rsidR="001C68E1"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(предположения детей).</w:t>
      </w: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Вот мы и решили на чём поедем, 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поедем на автобусе </w:t>
      </w: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(даю ребенку руль).</w:t>
      </w: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Кем ты будешь? </w:t>
      </w: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(водителем, шофёром).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 А мы все - </w:t>
      </w: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…(пассажиры).</w:t>
      </w:r>
    </w:p>
    <w:p w:rsidR="001C68E1" w:rsidRPr="00355EFF" w:rsidRDefault="001C68E1" w:rsidP="00FD59DD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E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55E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Дети едут за водителем под фоногра</w:t>
      </w:r>
      <w:r w:rsidR="00355EFF" w:rsidRPr="00355E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мму песни «Мы едем, едем, едем»</w:t>
      </w:r>
    </w:p>
    <w:p w:rsidR="001C68E1" w:rsidRPr="00355EFF" w:rsidRDefault="001C68E1" w:rsidP="00FD59DD">
      <w:pPr>
        <w:pStyle w:val="a4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355EFF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>1 остановка</w:t>
      </w:r>
      <w:r w:rsidRPr="00355EFF">
        <w:rPr>
          <w:rFonts w:ascii="Times New Roman" w:hAnsi="Times New Roman" w:cs="Times New Roman"/>
          <w:b/>
          <w:color w:val="000000"/>
          <w:sz w:val="32"/>
          <w:szCs w:val="28"/>
        </w:rPr>
        <w:t> </w:t>
      </w:r>
      <w:r w:rsidRPr="00355EFF">
        <w:rPr>
          <w:rFonts w:ascii="Times New Roman" w:hAnsi="Times New Roman" w:cs="Times New Roman"/>
          <w:b/>
          <w:bCs/>
          <w:color w:val="000000"/>
          <w:sz w:val="32"/>
          <w:szCs w:val="28"/>
        </w:rPr>
        <w:t>«Транспортная».</w:t>
      </w: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Ребята, первая остановке называется «Транспортная» </w:t>
      </w:r>
      <w:r w:rsidRPr="00FD59DD">
        <w:rPr>
          <w:rFonts w:ascii="Times New Roman" w:hAnsi="Times New Roman" w:cs="Times New Roman"/>
          <w:bCs/>
          <w:color w:val="000000"/>
          <w:sz w:val="28"/>
          <w:szCs w:val="28"/>
        </w:rPr>
        <w:t>(дети садятся перед мультимедиа на стулья).</w:t>
      </w: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Я загадаю вам загадки, а вы назовёте, какой это транспорт. Помогать нам будет волшебный экран </w:t>
      </w: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(после отгадки на мультимедиа высвечивается картинка</w:t>
      </w:r>
      <w:r w:rsidR="00665422"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отгадка).</w:t>
      </w:r>
    </w:p>
    <w:p w:rsidR="001C68E1" w:rsidRPr="00355EFF" w:rsidRDefault="009E17E1" w:rsidP="00FD59DD">
      <w:pPr>
        <w:pStyle w:val="a4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55E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Загадки: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1.Бежит, гудит,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оба глаза глядит,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Только красный глазок глянет – то как вкопанный встанет</w:t>
      </w:r>
      <w:proofErr w:type="gramStart"/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(</w:t>
      </w:r>
      <w:proofErr w:type="gramStart"/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proofErr w:type="gramEnd"/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ашина, автомобиль)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Дом по улице идёт, н</w:t>
      </w:r>
      <w:r w:rsidR="00665422"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 работу всех везёт</w:t>
      </w:r>
      <w:proofErr w:type="gramStart"/>
      <w:r w:rsidR="00665422"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="00665422"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(</w:t>
      </w:r>
      <w:proofErr w:type="gramStart"/>
      <w:r w:rsidR="00665422"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proofErr w:type="gramEnd"/>
      <w:r w:rsidR="00665422"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втобус)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Pr="00FD59DD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 w:rsidRPr="00FD59DD">
        <w:rPr>
          <w:rFonts w:ascii="Times New Roman" w:hAnsi="Times New Roman" w:cs="Times New Roman"/>
          <w:sz w:val="28"/>
          <w:szCs w:val="28"/>
        </w:rPr>
        <w:t>Руль, колеса и педали</w:t>
      </w:r>
      <w:r w:rsidRPr="00FD59DD">
        <w:rPr>
          <w:rFonts w:ascii="Times New Roman" w:hAnsi="Times New Roman" w:cs="Times New Roman"/>
          <w:sz w:val="28"/>
          <w:szCs w:val="28"/>
        </w:rPr>
        <w:br/>
        <w:t>В дальний путь меня умчали</w:t>
      </w:r>
      <w:proofErr w:type="gramStart"/>
      <w:r w:rsidRPr="00FD59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59D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FD59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59DD">
        <w:rPr>
          <w:rFonts w:ascii="Times New Roman" w:hAnsi="Times New Roman" w:cs="Times New Roman"/>
          <w:sz w:val="28"/>
          <w:szCs w:val="28"/>
        </w:rPr>
        <w:t>елосипед)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>4. Кто так сильно тарахтит и быстрее ветра мчит?</w:t>
      </w:r>
      <w:r w:rsidRPr="00FD59DD">
        <w:rPr>
          <w:rFonts w:ascii="Times New Roman" w:hAnsi="Times New Roman" w:cs="Times New Roman"/>
          <w:sz w:val="28"/>
          <w:szCs w:val="28"/>
        </w:rPr>
        <w:br/>
        <w:t>Скорость - просто чудеса, а всего два колеса!   (Мотоцикл)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D59DD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="00355E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59DD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="00355EFF">
        <w:rPr>
          <w:rFonts w:ascii="Times New Roman" w:hAnsi="Times New Roman" w:cs="Times New Roman"/>
          <w:sz w:val="28"/>
          <w:szCs w:val="28"/>
        </w:rPr>
        <w:t xml:space="preserve"> </w:t>
      </w:r>
      <w:r w:rsidRPr="00FD59DD">
        <w:rPr>
          <w:rFonts w:ascii="Times New Roman" w:hAnsi="Times New Roman" w:cs="Times New Roman"/>
          <w:sz w:val="28"/>
          <w:szCs w:val="28"/>
        </w:rPr>
        <w:t>-</w:t>
      </w:r>
      <w:r w:rsidR="00355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9DD">
        <w:rPr>
          <w:rFonts w:ascii="Times New Roman" w:hAnsi="Times New Roman" w:cs="Times New Roman"/>
          <w:sz w:val="28"/>
          <w:szCs w:val="28"/>
        </w:rPr>
        <w:t>дзынь</w:t>
      </w:r>
      <w:proofErr w:type="spellEnd"/>
      <w:r w:rsidRPr="00FD59DD">
        <w:rPr>
          <w:rFonts w:ascii="Times New Roman" w:hAnsi="Times New Roman" w:cs="Times New Roman"/>
          <w:sz w:val="28"/>
          <w:szCs w:val="28"/>
        </w:rPr>
        <w:t>! – я бью тревогу. - </w:t>
      </w:r>
      <w:r w:rsidRPr="00FD59DD">
        <w:rPr>
          <w:rFonts w:ascii="Times New Roman" w:hAnsi="Times New Roman" w:cs="Times New Roman"/>
          <w:sz w:val="28"/>
          <w:szCs w:val="28"/>
        </w:rPr>
        <w:br/>
        <w:t>Уступите мне дорогу. Никуда мне не свернуть</w:t>
      </w:r>
      <w:proofErr w:type="gramStart"/>
      <w:r w:rsidRPr="00FD59DD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FD59DD">
        <w:rPr>
          <w:rFonts w:ascii="Times New Roman" w:hAnsi="Times New Roman" w:cs="Times New Roman"/>
          <w:sz w:val="28"/>
          <w:szCs w:val="28"/>
        </w:rPr>
        <w:t xml:space="preserve"> меня - по рельсам путь.    (Трамвай)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>6. Он с усами, словно жук, пассажирам лучший друг.</w:t>
      </w:r>
      <w:r w:rsidRPr="00FD59DD">
        <w:rPr>
          <w:rFonts w:ascii="Times New Roman" w:hAnsi="Times New Roman" w:cs="Times New Roman"/>
          <w:sz w:val="28"/>
          <w:szCs w:val="28"/>
        </w:rPr>
        <w:br/>
        <w:t>Коль над ним есть провода, отвезёт вас хоть куда.</w:t>
      </w:r>
      <w:r w:rsidR="00412477" w:rsidRPr="00FD59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12477" w:rsidRPr="00FD59DD">
        <w:rPr>
          <w:rFonts w:ascii="Times New Roman" w:hAnsi="Times New Roman" w:cs="Times New Roman"/>
          <w:sz w:val="28"/>
          <w:szCs w:val="28"/>
        </w:rPr>
        <w:t>Тра</w:t>
      </w:r>
      <w:r w:rsidRPr="00FD59DD">
        <w:rPr>
          <w:rFonts w:ascii="Times New Roman" w:hAnsi="Times New Roman" w:cs="Times New Roman"/>
          <w:sz w:val="28"/>
          <w:szCs w:val="28"/>
        </w:rPr>
        <w:t>лейбус</w:t>
      </w:r>
      <w:proofErr w:type="spellEnd"/>
      <w:r w:rsidRPr="00FD59DD">
        <w:rPr>
          <w:rFonts w:ascii="Times New Roman" w:hAnsi="Times New Roman" w:cs="Times New Roman"/>
          <w:sz w:val="28"/>
          <w:szCs w:val="28"/>
        </w:rPr>
        <w:t>)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>7. Братцы в гости снарядились, друг за друга уцепились, </w:t>
      </w:r>
      <w:r w:rsidRPr="00FD59DD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FD59DD">
        <w:rPr>
          <w:rFonts w:ascii="Times New Roman" w:hAnsi="Times New Roman" w:cs="Times New Roman"/>
          <w:sz w:val="28"/>
          <w:szCs w:val="28"/>
        </w:rPr>
        <w:t>помчались в путь далек</w:t>
      </w:r>
      <w:proofErr w:type="gramEnd"/>
      <w:r w:rsidRPr="00FD59DD">
        <w:rPr>
          <w:rFonts w:ascii="Times New Roman" w:hAnsi="Times New Roman" w:cs="Times New Roman"/>
          <w:sz w:val="28"/>
          <w:szCs w:val="28"/>
        </w:rPr>
        <w:t>, лишь оставили дымок.  (Поезд)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>8. Многолюден, шумен, молод, под землей грохочет город.</w:t>
      </w:r>
      <w:r w:rsidRPr="00FD59DD">
        <w:rPr>
          <w:rFonts w:ascii="Times New Roman" w:hAnsi="Times New Roman" w:cs="Times New Roman"/>
          <w:sz w:val="28"/>
          <w:szCs w:val="28"/>
        </w:rPr>
        <w:br/>
        <w:t>А дома с народом тут вдоль по улицам бегут. (Метро)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>9. Ходит город-великан  на работу в океан.   (Корабль)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>10. Что за птица: песен не поет,</w:t>
      </w:r>
      <w:r w:rsidRPr="00FD59DD">
        <w:rPr>
          <w:rFonts w:ascii="Times New Roman" w:hAnsi="Times New Roman" w:cs="Times New Roman"/>
          <w:sz w:val="28"/>
          <w:szCs w:val="28"/>
        </w:rPr>
        <w:br/>
        <w:t>Гнезда не вьет, людей и груз везет?   (Самолёт)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>11. В небесах грохочет Гром и ни облачка кругом.</w:t>
      </w:r>
      <w:r w:rsidRPr="00FD59DD">
        <w:rPr>
          <w:rFonts w:ascii="Times New Roman" w:hAnsi="Times New Roman" w:cs="Times New Roman"/>
          <w:sz w:val="28"/>
          <w:szCs w:val="28"/>
        </w:rPr>
        <w:br/>
        <w:t>Песнь раскатисто поёт</w:t>
      </w:r>
      <w:proofErr w:type="gramStart"/>
      <w:r w:rsidRPr="00FD59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59DD">
        <w:rPr>
          <w:rFonts w:ascii="Times New Roman" w:hAnsi="Times New Roman" w:cs="Times New Roman"/>
          <w:sz w:val="28"/>
          <w:szCs w:val="28"/>
        </w:rPr>
        <w:t xml:space="preserve"> винтокрылый…    (Вертолёт)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>12. Если кто-то заболел,  срочно нас зовет на помощь, — </w:t>
      </w:r>
      <w:r w:rsidRPr="00FD59DD">
        <w:rPr>
          <w:rFonts w:ascii="Times New Roman" w:hAnsi="Times New Roman" w:cs="Times New Roman"/>
          <w:sz w:val="28"/>
          <w:szCs w:val="28"/>
        </w:rPr>
        <w:br/>
        <w:t>Набери скорей ноль – три... И приедет…    (Скорая помощь)</w:t>
      </w: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>13. Замигает синим глазом и в погоню рвётся сразу.   (Полицейская машина)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sz w:val="28"/>
          <w:szCs w:val="28"/>
        </w:rPr>
        <w:t>14. Эта машина и ночью, и днем</w:t>
      </w:r>
      <w:r w:rsidRPr="00FD59DD">
        <w:rPr>
          <w:rFonts w:ascii="Times New Roman" w:hAnsi="Times New Roman" w:cs="Times New Roman"/>
          <w:sz w:val="28"/>
          <w:szCs w:val="28"/>
        </w:rPr>
        <w:br/>
        <w:t>Готова отважно бороться с огнем!</w:t>
      </w:r>
      <w:r w:rsidR="00355EFF">
        <w:rPr>
          <w:rFonts w:ascii="Times New Roman" w:hAnsi="Times New Roman" w:cs="Times New Roman"/>
          <w:sz w:val="28"/>
          <w:szCs w:val="28"/>
        </w:rPr>
        <w:t xml:space="preserve">   (Пожарная машина).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Как называют транспорт, который ездит на земле?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Наземный.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Назовите ещё наземный транспорт.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(автобус, троллейбус, трактор, мотоцикл и т. д.)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Как называют транспорт, который ездит по железной дороге?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Железнодорожный.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Как называют транспорт, который ездит под землёй?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Подземный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Как называется транспорт, который плавает на воде?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– </w:t>
      </w: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Водный.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Назовите ещё водный транспорт.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(катер, пароход, лайнер и т.д.)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Как называется транспорт, который летает в воздухе?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- Воздушный.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Назовите ещё водный транспорт.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(вертолёт, ракета и т.д.)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Если транспорт перевозит пассажиров, он какой? (пассажирский)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Перевозит грузы?  (</w:t>
      </w:r>
      <w:proofErr w:type="gramStart"/>
      <w:r w:rsidRPr="00FD59DD">
        <w:rPr>
          <w:rFonts w:ascii="Times New Roman" w:hAnsi="Times New Roman" w:cs="Times New Roman"/>
          <w:color w:val="000000"/>
          <w:sz w:val="28"/>
          <w:szCs w:val="28"/>
        </w:rPr>
        <w:t>грузовой</w:t>
      </w:r>
      <w:proofErr w:type="gramEnd"/>
      <w:r w:rsidRPr="00FD59DD">
        <w:rPr>
          <w:rFonts w:ascii="Times New Roman" w:hAnsi="Times New Roman" w:cs="Times New Roman"/>
          <w:color w:val="000000"/>
          <w:sz w:val="28"/>
          <w:szCs w:val="28"/>
        </w:rPr>
        <w:t>)                                     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Ребята, как вы думаете, для чего люди придумали машины? (перевозить людей на дальние расстояния, чтобы облегчить труд людей, перевозить грузы, путешествовать и т.д.).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Молодцы. Вы правильно ответили на мои вопросы. Следующая остановка </w:t>
      </w:r>
      <w:r w:rsidRPr="00FD59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«Профессиональная».</w:t>
      </w:r>
    </w:p>
    <w:p w:rsidR="00355EFF" w:rsidRDefault="00665422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55EFF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>2</w:t>
      </w:r>
      <w:r w:rsidR="00A85E37" w:rsidRPr="00355EFF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 xml:space="preserve"> остановка</w:t>
      </w:r>
      <w:r w:rsidR="00A85E37" w:rsidRPr="00355EFF">
        <w:rPr>
          <w:rFonts w:ascii="Times New Roman" w:hAnsi="Times New Roman" w:cs="Times New Roman"/>
          <w:b/>
          <w:bCs/>
          <w:color w:val="000000"/>
          <w:sz w:val="32"/>
          <w:szCs w:val="28"/>
        </w:rPr>
        <w:t> «Профессиональная».</w:t>
      </w:r>
      <w:r w:rsidR="00A85E37" w:rsidRPr="00355EFF">
        <w:rPr>
          <w:rFonts w:ascii="Times New Roman" w:hAnsi="Times New Roman" w:cs="Times New Roman"/>
          <w:color w:val="000000"/>
          <w:sz w:val="32"/>
          <w:szCs w:val="28"/>
        </w:rPr>
        <w:t> 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На этой остановке мы вспомним, кто управляет транспортом.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Давайте с вами поиграем в </w:t>
      </w:r>
      <w:r w:rsidRPr="00FD59DD">
        <w:rPr>
          <w:rFonts w:ascii="Times New Roman" w:hAnsi="Times New Roman" w:cs="Times New Roman"/>
          <w:bCs/>
          <w:color w:val="000000"/>
          <w:sz w:val="28"/>
          <w:szCs w:val="28"/>
        </w:rPr>
        <w:t>игру «Назови профессию»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. Я буду отправлять вам машину, и называть транспорт, а вы будете отвечать, кто им управляет и возвращать машину мне. Например: - Ракета. – Ракетой управляет космонавт </w:t>
      </w: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(дети садятся в круг, воспитатель перекатывает машину детям, называя транспорт, ребенок отвечает и возвращает машину назад воспитателю).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 - Самолет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bCs/>
          <w:color w:val="000000"/>
          <w:sz w:val="28"/>
          <w:szCs w:val="28"/>
        </w:rPr>
        <w:t>Ребёнок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 - Самолетом управляет (пилот, летчик).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Автобус (водитель)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Корабль (капитан)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Машина (водитель)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Поезд (машинист)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Троллейбус (водитель)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Вертолет (пилот)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Электропоезд (машинист)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Ребята, как вы думаете, кто может управлять транспортом: мужчины или женщины? (и женщины и мужчины). Каждый ли человек имеет право водить транспорт? Что для этого нужно? (здоровье, обучиться и иметь права).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Нам пора отправиться на следующую остановку </w:t>
      </w:r>
      <w:r w:rsidRPr="00FD59DD">
        <w:rPr>
          <w:rFonts w:ascii="Times New Roman" w:hAnsi="Times New Roman" w:cs="Times New Roman"/>
          <w:bCs/>
          <w:color w:val="000000"/>
          <w:sz w:val="28"/>
          <w:szCs w:val="28"/>
        </w:rPr>
        <w:t>(дети встают).</w:t>
      </w:r>
    </w:p>
    <w:p w:rsidR="00A85E37" w:rsidRPr="00355EFF" w:rsidRDefault="00665422" w:rsidP="00FD59DD">
      <w:pPr>
        <w:pStyle w:val="a4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355EFF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>3</w:t>
      </w:r>
      <w:r w:rsidR="00A85E37" w:rsidRPr="00355EFF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 xml:space="preserve"> остановка</w:t>
      </w:r>
      <w:r w:rsidR="00A85E37" w:rsidRPr="00355EFF">
        <w:rPr>
          <w:rFonts w:ascii="Times New Roman" w:hAnsi="Times New Roman" w:cs="Times New Roman"/>
          <w:b/>
          <w:bCs/>
          <w:color w:val="000000"/>
          <w:sz w:val="32"/>
          <w:szCs w:val="28"/>
        </w:rPr>
        <w:t> «Специальная».</w:t>
      </w:r>
      <w:r w:rsidR="00A85E37" w:rsidRPr="00355EFF">
        <w:rPr>
          <w:rFonts w:ascii="Times New Roman" w:hAnsi="Times New Roman" w:cs="Times New Roman"/>
          <w:b/>
          <w:color w:val="000000"/>
          <w:sz w:val="32"/>
          <w:szCs w:val="28"/>
        </w:rPr>
        <w:t> 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Ребята, о чём пойдёт речь на этой остановке, вы догадаетесь, когда выполните следующее задание. Сложите картинки из частей</w:t>
      </w:r>
      <w:proofErr w:type="gramStart"/>
      <w:r w:rsidRPr="00FD59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proofErr w:type="gramEnd"/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bCs/>
          <w:color w:val="000000"/>
          <w:sz w:val="28"/>
          <w:szCs w:val="28"/>
        </w:rPr>
        <w:t>Игра «Сложи машины»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(под му</w:t>
      </w: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зыку </w:t>
      </w:r>
      <w:r w:rsidR="00412477"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дети собирают спецмашины из частей на столах </w:t>
      </w:r>
      <w:r w:rsidR="00412477"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или на </w:t>
      </w:r>
      <w:proofErr w:type="spellStart"/>
      <w:r w:rsidR="00412477"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ковролине</w:t>
      </w:r>
      <w:proofErr w:type="spellEnd"/>
      <w:r w:rsidR="00412477"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412477"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группами</w:t>
      </w:r>
      <w:r w:rsidR="00412477"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Куда и к кому спешит твоя машина? Чем она отличается от других машин? По какому номеру вызывают? </w:t>
      </w: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(ответы детей)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(слай</w:t>
      </w: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 спецмашин</w:t>
      </w:r>
      <w:proofErr w:type="gramStart"/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proofErr w:type="gramEnd"/>
      <w:r w:rsidRPr="00FD59D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Какое правила должны соблюдать все водители, услышав сигнал спецмашины? </w:t>
      </w: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(Уступить дорогу).</w:t>
      </w: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Ребята, в настоящее время существует единая служба спасения,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вызывается по номеру 112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5052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DD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F4689E" w:rsidRPr="00FD59DD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355E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689E"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4689E" w:rsidRPr="00FD59DD">
        <w:rPr>
          <w:rFonts w:ascii="Times New Roman" w:hAnsi="Times New Roman" w:cs="Times New Roman"/>
          <w:color w:val="000000"/>
          <w:sz w:val="28"/>
          <w:szCs w:val="28"/>
        </w:rPr>
        <w:t>наверное</w:t>
      </w:r>
      <w:proofErr w:type="gramEnd"/>
      <w:r w:rsidR="00F4689E"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уже устали, пора  немного размяться, погулять по лесу подышать свежим воздухом. </w:t>
      </w:r>
      <w:r w:rsidR="00F35052"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Можно присесть на пенёчки (мягкий модуль). Ребята, а кто из вас ходил в театр? А кто работает в театре? А  вы хотите стать актёрами? </w:t>
      </w:r>
    </w:p>
    <w:p w:rsidR="00355EFF" w:rsidRDefault="00F35052" w:rsidP="00355EFF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D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 времена люди приходили в театр отдохнуть. Туда приходят с семьей, с друзьями. Театр помог</w:t>
      </w:r>
      <w:r w:rsidRPr="00FD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ает людям быть добрее и лучше,  </w:t>
      </w:r>
      <w:proofErr w:type="gramStart"/>
      <w:r w:rsidRPr="00FD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театре</w:t>
      </w:r>
      <w:proofErr w:type="gramEnd"/>
      <w:r w:rsidRPr="00FD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живет волшебная сказка. И сегодня </w:t>
      </w:r>
      <w:r w:rsidRPr="00FD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попробуем научиться стать чуть</w:t>
      </w:r>
      <w:r w:rsidRPr="00FD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D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 актерами.</w:t>
      </w:r>
      <w:r w:rsidRPr="00FD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59DD" w:rsidRPr="00FD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приглашаю вас на станцию «Театральная».</w:t>
      </w:r>
    </w:p>
    <w:p w:rsidR="00355EFF" w:rsidRPr="00355EFF" w:rsidRDefault="00FD59DD" w:rsidP="00355EFF">
      <w:pPr>
        <w:pStyle w:val="a4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55EFF" w:rsidRPr="00355EFF">
        <w:rPr>
          <w:rFonts w:ascii="Times New Roman" w:hAnsi="Times New Roman" w:cs="Times New Roman"/>
          <w:b/>
          <w:bCs/>
          <w:color w:val="000000"/>
          <w:sz w:val="32"/>
          <w:szCs w:val="28"/>
          <w:u w:val="single"/>
        </w:rPr>
        <w:t>4 остановка</w:t>
      </w:r>
      <w:r w:rsidR="00355EFF" w:rsidRPr="00355EFF">
        <w:rPr>
          <w:rFonts w:ascii="Times New Roman" w:hAnsi="Times New Roman" w:cs="Times New Roman"/>
          <w:b/>
          <w:bCs/>
          <w:color w:val="000000"/>
          <w:sz w:val="32"/>
          <w:szCs w:val="28"/>
        </w:rPr>
        <w:t> «Театральная» 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начала мы потренируем наше лицо, чтобы оно могло изобразить все наши чувства. Я превращу вас в гномиков.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Волшебной палочкой вращаю,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Всех вас в гномов превращаю.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Гномы, в зеркало вглядитесь,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как один развеселитесь! (</w:t>
      </w:r>
      <w:r w:rsidRPr="00FD59DD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Дети изображают радость, веселье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Ну-ка, хватить веселиться,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Нужно всем вам разозлиться! (</w:t>
      </w:r>
      <w:r w:rsidRPr="00FD59DD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Дети изображают злость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Ну, нельзя же вечно злиться,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Предлагаю удивиться! (</w:t>
      </w:r>
      <w:r w:rsidRPr="00FD59DD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Дети изображают удивление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А такое развлечение: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Покажите огорчение. (</w:t>
      </w:r>
      <w:r w:rsidRPr="00FD59DD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Дети изображают огорчение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Воспитатель: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Молодцы, хорошо потренировались. 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 ещё у 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меня есть волшебная палочка и сейчас с ее помощью я всех вас превращу в артистов. Закройте все глаза, я произношу волшебные слова: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–Раз, два, три — повернись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И в артиста превратись!</w:t>
      </w:r>
    </w:p>
    <w:p w:rsidR="00FD59DD" w:rsidRPr="00FD59DD" w:rsidRDefault="00FD59DD" w:rsidP="00FD59DD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Откройте глаза. Теперь вы все артисты. Приглашаю вас войти в удивительный мир театра!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А почему бы нам не посмотре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ть сейчас какую-нибудь 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сказку?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Вы согласны?</w:t>
      </w:r>
    </w:p>
    <w:p w:rsidR="00F35052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Ответы детей.</w:t>
      </w:r>
    </w:p>
    <w:p w:rsidR="009A7343" w:rsidRPr="00355EFF" w:rsidRDefault="00F35052" w:rsidP="00FD59DD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- и</w:t>
      </w:r>
      <w:r w:rsidR="009A7343" w:rsidRPr="0035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нсценировка «Как машина </w:t>
      </w:r>
      <w:proofErr w:type="gramStart"/>
      <w:r w:rsidR="009A7343" w:rsidRPr="0035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зверят</w:t>
      </w:r>
      <w:proofErr w:type="gramEnd"/>
      <w:r w:rsidR="009A7343" w:rsidRPr="00355E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катала»</w:t>
      </w:r>
    </w:p>
    <w:p w:rsidR="00D96A22" w:rsidRPr="00355EFF" w:rsidRDefault="00F4689E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"Стоит на дороге м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ашина - говорит педагог - сама жёлтая, а кузов синий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, колеса черные. Красивая машина! Увидели ее звери, о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становились, смотрят "Ай, да маш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ина!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- Ой, сказала белка, а в кузове никого нет. Белка прыг в кузов, а </w:t>
      </w:r>
      <w:r w:rsidR="00665422" w:rsidRPr="00FD59DD">
        <w:rPr>
          <w:rFonts w:ascii="Times New Roman" w:hAnsi="Times New Roman" w:cs="Times New Roman"/>
          <w:color w:val="000000"/>
          <w:sz w:val="28"/>
          <w:szCs w:val="28"/>
        </w:rPr>
        <w:t>машина поехала "вперед – назад».</w:t>
      </w:r>
      <w:proofErr w:type="gramStart"/>
      <w:r w:rsidRPr="00FD59DD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FD59DD">
        <w:rPr>
          <w:rFonts w:ascii="Times New Roman" w:hAnsi="Times New Roman" w:cs="Times New Roman"/>
          <w:color w:val="000000"/>
          <w:sz w:val="28"/>
          <w:szCs w:val="28"/>
        </w:rPr>
        <w:t>Друзья! Идите сюда скорее. Следом прыгнул в маш</w:t>
      </w:r>
      <w:r w:rsidR="00665422" w:rsidRPr="00FD59DD">
        <w:rPr>
          <w:rFonts w:ascii="Times New Roman" w:hAnsi="Times New Roman" w:cs="Times New Roman"/>
          <w:color w:val="000000"/>
          <w:sz w:val="28"/>
          <w:szCs w:val="28"/>
        </w:rPr>
        <w:t>ину зайка, затем кошка,  петушок, лиса, ёж и  белка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. Машина стала возить зверей вперед-назад. </w:t>
      </w:r>
      <w:r w:rsidR="00665422"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И весёлые друзья запели 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песенку про машину: "Машина идет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5422"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гудит". Катались звери </w:t>
      </w:r>
      <w:proofErr w:type="gramStart"/>
      <w:r w:rsidR="00665422" w:rsidRPr="00FD59D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65422"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волшебной машине по лесу и говорят: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422"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D59DD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FD59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665422" w:rsidRPr="00FD59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устали </w:t>
      </w:r>
      <w:r w:rsidR="00665422"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и проголодались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. Первой из машины выпрыгнула белка, а за ней </w:t>
      </w:r>
      <w:r w:rsidR="00665422"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все звери.</w:t>
      </w:r>
      <w:r w:rsidR="00665422"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- Вот, как хорошо мы покатались! </w:t>
      </w:r>
      <w:r w:rsidR="00D96A22" w:rsidRPr="00355EF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65422" w:rsidRPr="00355EFF">
        <w:rPr>
          <w:rFonts w:ascii="Times New Roman" w:hAnsi="Times New Roman" w:cs="Times New Roman"/>
          <w:sz w:val="28"/>
          <w:szCs w:val="28"/>
        </w:rPr>
        <w:t xml:space="preserve">петушок </w:t>
      </w:r>
      <w:r w:rsidR="00D96A22" w:rsidRPr="00355EFF">
        <w:rPr>
          <w:rFonts w:ascii="Times New Roman" w:hAnsi="Times New Roman" w:cs="Times New Roman"/>
          <w:sz w:val="28"/>
          <w:szCs w:val="28"/>
        </w:rPr>
        <w:t xml:space="preserve"> вылез из машины, </w:t>
      </w:r>
      <w:r w:rsidR="00665422" w:rsidRPr="00355EFF">
        <w:rPr>
          <w:rFonts w:ascii="Times New Roman" w:hAnsi="Times New Roman" w:cs="Times New Roman"/>
          <w:sz w:val="28"/>
          <w:szCs w:val="28"/>
        </w:rPr>
        <w:t xml:space="preserve">как она </w:t>
      </w:r>
      <w:r w:rsidR="00D96A22" w:rsidRPr="00355EFF">
        <w:rPr>
          <w:rFonts w:ascii="Times New Roman" w:hAnsi="Times New Roman" w:cs="Times New Roman"/>
          <w:sz w:val="28"/>
          <w:szCs w:val="28"/>
        </w:rPr>
        <w:t xml:space="preserve"> уехала. А звери стояли и смотрели ей вслед. «До свидания, синяя машина! Спасибо тебе! » - вдруг закричал зайчишка. И остальные звери присоединились к нему. «</w:t>
      </w:r>
      <w:proofErr w:type="spellStart"/>
      <w:r w:rsidR="00D96A22" w:rsidRPr="00355EFF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="00D96A22" w:rsidRPr="00355E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96A22" w:rsidRPr="00355EFF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="00D96A22" w:rsidRPr="00355EF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96A22" w:rsidRPr="00355EFF">
        <w:rPr>
          <w:rFonts w:ascii="Times New Roman" w:hAnsi="Times New Roman" w:cs="Times New Roman"/>
          <w:sz w:val="28"/>
          <w:szCs w:val="28"/>
        </w:rPr>
        <w:t>бип</w:t>
      </w:r>
      <w:proofErr w:type="spellEnd"/>
      <w:r w:rsidR="00D96A22" w:rsidRPr="00355EFF">
        <w:rPr>
          <w:rFonts w:ascii="Times New Roman" w:hAnsi="Times New Roman" w:cs="Times New Roman"/>
          <w:sz w:val="28"/>
          <w:szCs w:val="28"/>
        </w:rPr>
        <w:t xml:space="preserve">! » - послышалось издалека. Это машина просигналила зверушкам, что услышала их. </w:t>
      </w:r>
    </w:p>
    <w:p w:rsidR="00D96A22" w:rsidRPr="00FD59DD" w:rsidRDefault="00F4689E" w:rsidP="00FD59DD">
      <w:pPr>
        <w:pStyle w:val="a4"/>
        <w:rPr>
          <w:rFonts w:ascii="Times New Roman" w:hAnsi="Times New Roman" w:cs="Times New Roman"/>
          <w:color w:val="555555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Теперь можно и подкрепиться! </w:t>
      </w:r>
      <w:proofErr w:type="gramStart"/>
      <w:r w:rsidRPr="00FD59DD">
        <w:rPr>
          <w:rFonts w:ascii="Times New Roman" w:hAnsi="Times New Roman" w:cs="Times New Roman"/>
          <w:color w:val="000000"/>
          <w:sz w:val="28"/>
          <w:szCs w:val="28"/>
        </w:rPr>
        <w:t>Педагог приглашает зверей к столику, где стоят уг</w:t>
      </w:r>
      <w:r w:rsidR="00F35052" w:rsidRPr="00FD59DD">
        <w:rPr>
          <w:rFonts w:ascii="Times New Roman" w:hAnsi="Times New Roman" w:cs="Times New Roman"/>
          <w:color w:val="000000"/>
          <w:sz w:val="28"/>
          <w:szCs w:val="28"/>
        </w:rPr>
        <w:t>ощения для зверей на тарелочках: зё</w:t>
      </w:r>
      <w:r w:rsidR="00D96A22" w:rsidRPr="00FD59DD">
        <w:rPr>
          <w:rFonts w:ascii="Times New Roman" w:hAnsi="Times New Roman" w:cs="Times New Roman"/>
          <w:color w:val="000000"/>
          <w:sz w:val="28"/>
          <w:szCs w:val="28"/>
        </w:rPr>
        <w:t>рна - петушку, молоко - кошке, морковь - зайцу, орехи - белке, курица, яблоко - ежу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96A22" w:rsidRPr="00FD59DD">
        <w:rPr>
          <w:rFonts w:ascii="Times New Roman" w:hAnsi="Times New Roman" w:cs="Times New Roman"/>
          <w:color w:val="555555"/>
          <w:sz w:val="28"/>
          <w:szCs w:val="28"/>
        </w:rPr>
        <w:t xml:space="preserve">. </w:t>
      </w:r>
      <w:proofErr w:type="gramEnd"/>
    </w:p>
    <w:p w:rsidR="00FD59DD" w:rsidRPr="00FD59DD" w:rsidRDefault="00F35052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55EFF">
        <w:rPr>
          <w:rFonts w:ascii="Times New Roman" w:hAnsi="Times New Roman" w:cs="Times New Roman"/>
          <w:sz w:val="28"/>
          <w:szCs w:val="28"/>
        </w:rPr>
        <w:t>Молодцы, реб</w:t>
      </w:r>
      <w:r w:rsidR="00FD59DD" w:rsidRPr="00355EFF">
        <w:rPr>
          <w:rFonts w:ascii="Times New Roman" w:hAnsi="Times New Roman" w:cs="Times New Roman"/>
          <w:sz w:val="28"/>
          <w:szCs w:val="28"/>
        </w:rPr>
        <w:t>ята, вот мы и попробовали быть артистами. А сейчас я превращу вас обратно в деток, з</w:t>
      </w:r>
      <w:r w:rsidR="00FD59DD" w:rsidRPr="00355EFF">
        <w:rPr>
          <w:rStyle w:val="c1"/>
          <w:rFonts w:ascii="Times New Roman" w:hAnsi="Times New Roman" w:cs="Times New Roman"/>
          <w:sz w:val="28"/>
          <w:szCs w:val="28"/>
        </w:rPr>
        <w:t xml:space="preserve">акройте </w:t>
      </w:r>
      <w:r w:rsidR="00FD59DD"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глаза, я произношу волшебные слова:</w:t>
      </w:r>
    </w:p>
    <w:p w:rsidR="00FD59DD" w:rsidRPr="00FD59DD" w:rsidRDefault="00FD59DD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–Раз, два, три — повернись</w:t>
      </w:r>
    </w:p>
    <w:p w:rsidR="00FD59DD" w:rsidRPr="00FD59DD" w:rsidRDefault="00FD59DD" w:rsidP="00FD59DD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 в деток опять 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преврати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те</w:t>
      </w:r>
      <w:r w:rsidRPr="00FD59DD">
        <w:rPr>
          <w:rStyle w:val="c1"/>
          <w:rFonts w:ascii="Times New Roman" w:hAnsi="Times New Roman" w:cs="Times New Roman"/>
          <w:color w:val="000000"/>
          <w:sz w:val="28"/>
          <w:szCs w:val="28"/>
        </w:rPr>
        <w:t>сь!</w:t>
      </w:r>
    </w:p>
    <w:p w:rsidR="00F35052" w:rsidRPr="00355EFF" w:rsidRDefault="00F35052" w:rsidP="00FD59D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EFF">
        <w:rPr>
          <w:rFonts w:ascii="Times New Roman" w:hAnsi="Times New Roman" w:cs="Times New Roman"/>
          <w:sz w:val="28"/>
          <w:szCs w:val="28"/>
        </w:rPr>
        <w:t xml:space="preserve">Дети снимают маски </w:t>
      </w:r>
    </w:p>
    <w:p w:rsidR="00D96A22" w:rsidRPr="00355EFF" w:rsidRDefault="00D96A22" w:rsidP="00FD59DD">
      <w:pPr>
        <w:pStyle w:val="a4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355EFF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Выполнение коллективного панно</w:t>
      </w:r>
      <w:r w:rsidRPr="00355EFF">
        <w:rPr>
          <w:rFonts w:ascii="Times New Roman" w:hAnsi="Times New Roman" w:cs="Times New Roman"/>
          <w:b/>
          <w:color w:val="000000"/>
          <w:sz w:val="32"/>
          <w:szCs w:val="28"/>
        </w:rPr>
        <w:t> </w:t>
      </w:r>
      <w:r w:rsidRPr="00355EFF">
        <w:rPr>
          <w:rFonts w:ascii="Times New Roman" w:hAnsi="Times New Roman" w:cs="Times New Roman"/>
          <w:b/>
          <w:bCs/>
          <w:color w:val="000000"/>
          <w:sz w:val="32"/>
          <w:szCs w:val="28"/>
        </w:rPr>
        <w:t>кораблик «Мечты».</w:t>
      </w:r>
    </w:p>
    <w:p w:rsidR="00D96A22" w:rsidRPr="00FD59DD" w:rsidRDefault="00D96A22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Дорогие ребята! У вас у кажд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ого есть своя мечта. А вы хотите 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кораблики мечты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D96A22" w:rsidRPr="00FD59DD" w:rsidRDefault="00D96A22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</w:p>
    <w:p w:rsidR="00D96A22" w:rsidRPr="00FD59DD" w:rsidRDefault="00D96A22" w:rsidP="00FD59DD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Ну, тогда приступим 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(дети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сгибают квадрат</w:t>
      </w:r>
      <w:r w:rsidRPr="00FD59D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D59DD">
        <w:rPr>
          <w:rFonts w:ascii="Times New Roman" w:hAnsi="Times New Roman" w:cs="Times New Roman"/>
          <w:iCs/>
          <w:color w:val="000000"/>
          <w:sz w:val="28"/>
          <w:szCs w:val="28"/>
        </w:rPr>
        <w:t>по типу оригами, делают кораблики), </w:t>
      </w:r>
    </w:p>
    <w:p w:rsidR="00D96A22" w:rsidRPr="00355EFF" w:rsidRDefault="00D96A22" w:rsidP="00FD59DD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E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Pr="00355E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Pr="00355E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учит песня «Маленький кораблик»</w:t>
      </w:r>
      <w:r w:rsidRPr="00355EF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</w:t>
      </w:r>
    </w:p>
    <w:p w:rsidR="00D96A22" w:rsidRPr="00FD59DD" w:rsidRDefault="00D96A22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- Ребята, у вас есть две схемы настроения человека. Прикрепите к кораблику то настроение, с которым вы хотите отправить его в море.</w:t>
      </w:r>
    </w:p>
    <w:p w:rsidR="00D96A22" w:rsidRPr="00FD59DD" w:rsidRDefault="00D96A22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Отправьте свои кораблики мечты в море </w:t>
      </w:r>
      <w:r w:rsidRPr="00FD59DD">
        <w:rPr>
          <w:rFonts w:ascii="Times New Roman" w:hAnsi="Times New Roman" w:cs="Times New Roman"/>
          <w:bCs/>
          <w:color w:val="000000"/>
          <w:sz w:val="28"/>
          <w:szCs w:val="28"/>
        </w:rPr>
        <w:t>(дети крепят кораблики на ватман с рисунком моря).</w:t>
      </w:r>
    </w:p>
    <w:p w:rsidR="00D96A22" w:rsidRPr="00FD59DD" w:rsidRDefault="00D96A22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И пусть все, о чем вы мечтаете, сбудется, пусть все ваши идеи и задумки претворятся в жизнь.</w:t>
      </w:r>
    </w:p>
    <w:p w:rsidR="00D96A22" w:rsidRPr="00FD59DD" w:rsidRDefault="00D96A22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 xml:space="preserve">- Наше путешествие подошло к концу. Вам понравилось путешествие? </w:t>
      </w:r>
    </w:p>
    <w:p w:rsidR="00D96A22" w:rsidRPr="00FD59DD" w:rsidRDefault="00D96A22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Ответы детей</w:t>
      </w:r>
    </w:p>
    <w:p w:rsidR="00D96A22" w:rsidRPr="00FD59DD" w:rsidRDefault="00D96A22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FD59DD">
        <w:rPr>
          <w:rFonts w:ascii="Times New Roman" w:hAnsi="Times New Roman" w:cs="Times New Roman"/>
          <w:color w:val="000000"/>
          <w:sz w:val="28"/>
          <w:szCs w:val="28"/>
        </w:rPr>
        <w:t>Мне тоже понравилось путешествовать</w:t>
      </w:r>
      <w:r w:rsidR="00412477" w:rsidRPr="00FD59DD">
        <w:rPr>
          <w:rFonts w:ascii="Times New Roman" w:hAnsi="Times New Roman" w:cs="Times New Roman"/>
          <w:color w:val="000000"/>
          <w:sz w:val="28"/>
          <w:szCs w:val="28"/>
        </w:rPr>
        <w:t>, вы такие молодцы, спасибо.</w:t>
      </w:r>
    </w:p>
    <w:p w:rsidR="00D96A22" w:rsidRPr="00FD59DD" w:rsidRDefault="00D96A22" w:rsidP="00FD59DD">
      <w:pPr>
        <w:pStyle w:val="a4"/>
        <w:rPr>
          <w:rFonts w:ascii="Times New Roman" w:hAnsi="Times New Roman" w:cs="Times New Roman"/>
          <w:color w:val="555555"/>
          <w:sz w:val="28"/>
          <w:szCs w:val="28"/>
        </w:rPr>
      </w:pP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85E37" w:rsidRPr="00FD59DD" w:rsidRDefault="00A85E37" w:rsidP="00FD59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17E1" w:rsidRPr="00FD59DD" w:rsidRDefault="009E17E1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C68E1" w:rsidRPr="00FD59DD" w:rsidRDefault="001C68E1" w:rsidP="00FD59D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C68E1" w:rsidRPr="00FD59DD" w:rsidSect="00355EF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A2E33"/>
    <w:multiLevelType w:val="multilevel"/>
    <w:tmpl w:val="224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E2A59"/>
    <w:multiLevelType w:val="multilevel"/>
    <w:tmpl w:val="9978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02BE5"/>
    <w:multiLevelType w:val="multilevel"/>
    <w:tmpl w:val="465A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E1"/>
    <w:rsid w:val="0015116A"/>
    <w:rsid w:val="001C68E1"/>
    <w:rsid w:val="00355EFF"/>
    <w:rsid w:val="00412477"/>
    <w:rsid w:val="00665422"/>
    <w:rsid w:val="0085021B"/>
    <w:rsid w:val="009A7343"/>
    <w:rsid w:val="009E17E1"/>
    <w:rsid w:val="00A85E37"/>
    <w:rsid w:val="00D96A22"/>
    <w:rsid w:val="00F35052"/>
    <w:rsid w:val="00F4689E"/>
    <w:rsid w:val="00F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17E1"/>
    <w:pPr>
      <w:spacing w:after="0" w:line="240" w:lineRule="auto"/>
    </w:pPr>
  </w:style>
  <w:style w:type="paragraph" w:customStyle="1" w:styleId="c0">
    <w:name w:val="c0"/>
    <w:basedOn w:val="a"/>
    <w:rsid w:val="00FD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5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17E1"/>
    <w:pPr>
      <w:spacing w:after="0" w:line="240" w:lineRule="auto"/>
    </w:pPr>
  </w:style>
  <w:style w:type="paragraph" w:customStyle="1" w:styleId="c0">
    <w:name w:val="c0"/>
    <w:basedOn w:val="a"/>
    <w:rsid w:val="00FD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2019-02-26T13:45:00Z</dcterms:created>
  <dcterms:modified xsi:type="dcterms:W3CDTF">2019-02-26T15:56:00Z</dcterms:modified>
</cp:coreProperties>
</file>